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Default="00296BB7" w:rsidP="00296B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64536A" w:rsidRPr="0064536A" w:rsidRDefault="0082157B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A4B4F">
        <w:rPr>
          <w:rFonts w:ascii="Times New Roman" w:hAnsi="Times New Roman" w:cs="Times New Roman"/>
          <w:b/>
          <w:sz w:val="28"/>
          <w:szCs w:val="28"/>
        </w:rPr>
        <w:t>ЭКСКУРС И Я</w:t>
      </w:r>
      <w:r w:rsidR="009C2227">
        <w:rPr>
          <w:rFonts w:ascii="Times New Roman" w:hAnsi="Times New Roman" w:cs="Times New Roman"/>
          <w:b/>
          <w:sz w:val="28"/>
          <w:szCs w:val="28"/>
        </w:rPr>
        <w:t>".  9 А</w:t>
      </w:r>
      <w:r w:rsidR="006453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B5C5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A4B4F" w:rsidTr="0064536A">
        <w:trPr>
          <w:trHeight w:val="702"/>
        </w:trPr>
        <w:tc>
          <w:tcPr>
            <w:tcW w:w="2553" w:type="dxa"/>
          </w:tcPr>
          <w:p w:rsidR="00296BB7" w:rsidRPr="001A4B4F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A4B4F" w:rsidRDefault="00296BB7" w:rsidP="001A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64536A" w:rsidRPr="001A4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2157B" w:rsidRPr="001A4B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A4B4F" w:rsidRPr="001A4B4F">
              <w:rPr>
                <w:rFonts w:ascii="Times New Roman" w:hAnsi="Times New Roman" w:cs="Times New Roman"/>
                <w:sz w:val="24"/>
                <w:szCs w:val="24"/>
              </w:rPr>
              <w:t>ЭКСКУРС И Я</w:t>
            </w:r>
            <w:r w:rsidR="0082157B" w:rsidRPr="001A4B4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64536A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C2227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2157B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A4B4F" w:rsidTr="00E27CC9">
        <w:tc>
          <w:tcPr>
            <w:tcW w:w="2553" w:type="dxa"/>
          </w:tcPr>
          <w:p w:rsidR="00296BB7" w:rsidRPr="001A4B4F" w:rsidRDefault="00E7200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1A4B4F" w:rsidRDefault="002800B2" w:rsidP="009C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BD0827" w:rsidRPr="001A4B4F" w:rsidTr="00E27CC9">
        <w:tc>
          <w:tcPr>
            <w:tcW w:w="2553" w:type="dxa"/>
          </w:tcPr>
          <w:p w:rsidR="00BD0827" w:rsidRPr="001A4B4F" w:rsidRDefault="002800B2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1A4B4F" w:rsidRDefault="009C222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Терентьева Татьяна Сергеевна, классный руководитель 9 А класса</w:t>
            </w:r>
          </w:p>
        </w:tc>
      </w:tr>
      <w:tr w:rsidR="00296BB7" w:rsidRPr="001A4B4F" w:rsidTr="00E27CC9">
        <w:tc>
          <w:tcPr>
            <w:tcW w:w="2553" w:type="dxa"/>
          </w:tcPr>
          <w:p w:rsidR="00296BB7" w:rsidRPr="001A4B4F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1A4B4F" w:rsidRDefault="00296BB7" w:rsidP="001A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115C8E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ерской внеурочной деятельности </w:t>
            </w:r>
            <w:r w:rsidR="0082157B" w:rsidRPr="001A4B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A4B4F" w:rsidRPr="001A4B4F">
              <w:rPr>
                <w:rFonts w:ascii="Times New Roman" w:hAnsi="Times New Roman" w:cs="Times New Roman"/>
                <w:sz w:val="24"/>
                <w:szCs w:val="24"/>
              </w:rPr>
              <w:t>ЭКСКУРС И Я</w:t>
            </w:r>
            <w:r w:rsidR="0082157B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" в 9 </w:t>
            </w:r>
            <w:r w:rsidR="009C2227" w:rsidRPr="001A4B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115C8E"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82157B"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115C8E"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157B"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Pr="001A4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1A4B4F" w:rsidTr="00E27CC9">
        <w:tc>
          <w:tcPr>
            <w:tcW w:w="2553" w:type="dxa"/>
          </w:tcPr>
          <w:p w:rsidR="00296BB7" w:rsidRPr="001A4B4F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A4B4F" w:rsidRDefault="005B7CDB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A4B4F" w:rsidRPr="001A4B4F">
              <w:rPr>
                <w:rFonts w:ascii="Times New Roman" w:hAnsi="Times New Roman" w:cs="Times New Roman"/>
                <w:sz w:val="24"/>
                <w:szCs w:val="24"/>
              </w:rPr>
              <w:t>ЭКСКУРС И Я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065CB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B44CB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227" w:rsidRPr="001A4B4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1A4B4F" w:rsidRDefault="005B7CDB" w:rsidP="0082157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1A4B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1A4B4F" w:rsidRDefault="00BD0827" w:rsidP="0082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1A4B4F" w:rsidRDefault="007D29B1" w:rsidP="0082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1A4B4F" w:rsidRDefault="007D29B1" w:rsidP="008215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2B5C53" w:rsidRPr="001A4B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1A4B4F" w:rsidRDefault="00E72005" w:rsidP="0082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1A4B4F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1A4B4F" w:rsidTr="00E27CC9">
        <w:tc>
          <w:tcPr>
            <w:tcW w:w="2553" w:type="dxa"/>
          </w:tcPr>
          <w:p w:rsidR="00296BB7" w:rsidRPr="001A4B4F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A4B4F" w:rsidRDefault="0026611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A4B4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1A4B4F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1A4B4F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1A4B4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1A4B4F" w:rsidRDefault="0026611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A4B4F" w:rsidRDefault="0026611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A4B4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1A4B4F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1A4B4F" w:rsidTr="00E27CC9">
        <w:tc>
          <w:tcPr>
            <w:tcW w:w="2553" w:type="dxa"/>
          </w:tcPr>
          <w:p w:rsidR="00296BB7" w:rsidRPr="001A4B4F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4065CB" w:rsidRPr="001A4B4F" w:rsidRDefault="00E72005" w:rsidP="0082157B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1A4B4F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1A4B4F" w:rsidRPr="001A4B4F" w:rsidRDefault="001A4B4F" w:rsidP="001A4B4F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</w:t>
            </w:r>
            <w:proofErr w:type="spellStart"/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группы, родного края, уважения к ценностям других культур;</w:t>
            </w:r>
          </w:p>
          <w:p w:rsidR="001A4B4F" w:rsidRPr="001A4B4F" w:rsidRDefault="001A4B4F" w:rsidP="001A4B4F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</w:p>
          <w:p w:rsidR="001A4B4F" w:rsidRPr="001A4B4F" w:rsidRDefault="001A4B4F" w:rsidP="001A4B4F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обеспечение приобщения обучающихся к культурному наследию своего народа, многонационального российского общества, общепризнанным достижениям культуры народов других стран;</w:t>
            </w:r>
          </w:p>
          <w:p w:rsidR="001A4B4F" w:rsidRPr="001A4B4F" w:rsidRDefault="001A4B4F" w:rsidP="001A4B4F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интереса обучающихся к творческой интеллектуальной деятельности, обеспечение формирования у них целостного мировоззрения на основе научного, эстетического и </w:t>
            </w:r>
            <w:r w:rsidRPr="001A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познания устройства мира и общества;</w:t>
            </w:r>
          </w:p>
          <w:p w:rsidR="001A4B4F" w:rsidRPr="001A4B4F" w:rsidRDefault="001A4B4F" w:rsidP="001A4B4F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</w:t>
            </w:r>
          </w:p>
          <w:p w:rsidR="001A4B4F" w:rsidRPr="001A4B4F" w:rsidRDefault="001A4B4F" w:rsidP="001A4B4F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</w:t>
            </w:r>
          </w:p>
          <w:p w:rsidR="00514F47" w:rsidRPr="001A4B4F" w:rsidRDefault="001A4B4F" w:rsidP="001A4B4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самообслуживающему</w:t>
            </w:r>
            <w:proofErr w:type="spellEnd"/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, потребности к приобретению или выбору будущей профессии.</w:t>
            </w:r>
          </w:p>
        </w:tc>
      </w:tr>
      <w:tr w:rsidR="00296BB7" w:rsidRPr="001A4B4F" w:rsidTr="001A4B4F">
        <w:trPr>
          <w:trHeight w:val="1361"/>
        </w:trPr>
        <w:tc>
          <w:tcPr>
            <w:tcW w:w="2553" w:type="dxa"/>
          </w:tcPr>
          <w:p w:rsidR="00296BB7" w:rsidRPr="001A4B4F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1A4B4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1A4B4F" w:rsidRPr="001A4B4F" w:rsidRDefault="001A4B4F" w:rsidP="001A4B4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База экскурсий учителей-предметников (электронная версия)</w:t>
            </w:r>
          </w:p>
          <w:p w:rsidR="001A4B4F" w:rsidRPr="001A4B4F" w:rsidRDefault="001A4B4F" w:rsidP="001A4B4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296BB7" w:rsidRPr="001A4B4F" w:rsidRDefault="001A4B4F" w:rsidP="001A4B4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1A4B4F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1A4B4F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  <w:bookmarkStart w:id="0" w:name="_GoBack"/>
            <w:bookmarkEnd w:id="0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15C8E"/>
    <w:rsid w:val="001A0F0E"/>
    <w:rsid w:val="001A4B4F"/>
    <w:rsid w:val="001E3065"/>
    <w:rsid w:val="00251590"/>
    <w:rsid w:val="00266115"/>
    <w:rsid w:val="002800B2"/>
    <w:rsid w:val="00296BB7"/>
    <w:rsid w:val="002B5C53"/>
    <w:rsid w:val="00376544"/>
    <w:rsid w:val="004018B5"/>
    <w:rsid w:val="004065CB"/>
    <w:rsid w:val="00465338"/>
    <w:rsid w:val="004B3FDA"/>
    <w:rsid w:val="004F0D5D"/>
    <w:rsid w:val="004F6A94"/>
    <w:rsid w:val="00514F47"/>
    <w:rsid w:val="00533831"/>
    <w:rsid w:val="005B0FF0"/>
    <w:rsid w:val="005B44CB"/>
    <w:rsid w:val="005B7CDB"/>
    <w:rsid w:val="00602CAE"/>
    <w:rsid w:val="00617335"/>
    <w:rsid w:val="0064536A"/>
    <w:rsid w:val="007079A1"/>
    <w:rsid w:val="00741375"/>
    <w:rsid w:val="007D29B1"/>
    <w:rsid w:val="0082157B"/>
    <w:rsid w:val="00995D16"/>
    <w:rsid w:val="009A4EDC"/>
    <w:rsid w:val="009C2227"/>
    <w:rsid w:val="00A24FD7"/>
    <w:rsid w:val="00B258EC"/>
    <w:rsid w:val="00BC5B6C"/>
    <w:rsid w:val="00BD0827"/>
    <w:rsid w:val="00CD086D"/>
    <w:rsid w:val="00D37A0A"/>
    <w:rsid w:val="00D65CA3"/>
    <w:rsid w:val="00D769C6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p11">
    <w:name w:val="p11"/>
    <w:basedOn w:val="a"/>
    <w:rsid w:val="004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34</cp:revision>
  <dcterms:created xsi:type="dcterms:W3CDTF">2020-01-12T15:21:00Z</dcterms:created>
  <dcterms:modified xsi:type="dcterms:W3CDTF">2020-02-06T12:27:00Z</dcterms:modified>
</cp:coreProperties>
</file>