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AF6761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6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83C09" w:rsidRPr="00AF6761">
        <w:rPr>
          <w:rFonts w:ascii="Times New Roman" w:hAnsi="Times New Roman" w:cs="Times New Roman"/>
          <w:b/>
          <w:sz w:val="28"/>
          <w:szCs w:val="28"/>
        </w:rPr>
        <w:t>физике</w:t>
      </w:r>
      <w:r w:rsidR="00BD5555">
        <w:rPr>
          <w:rFonts w:ascii="Times New Roman" w:hAnsi="Times New Roman" w:cs="Times New Roman"/>
          <w:b/>
          <w:sz w:val="28"/>
          <w:szCs w:val="28"/>
        </w:rPr>
        <w:t>.</w:t>
      </w:r>
      <w:r w:rsidR="00383C09" w:rsidRPr="00AF6761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BD5555">
        <w:rPr>
          <w:rFonts w:ascii="Times New Roman" w:hAnsi="Times New Roman" w:cs="Times New Roman"/>
          <w:b/>
          <w:sz w:val="28"/>
          <w:szCs w:val="28"/>
        </w:rPr>
        <w:t>А</w:t>
      </w:r>
      <w:r w:rsidR="00383C09" w:rsidRPr="00AF6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32316" w:rsidRPr="00AF676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2977"/>
        <w:gridCol w:w="7371"/>
      </w:tblGrid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371" w:type="dxa"/>
          </w:tcPr>
          <w:p w:rsidR="00296BB7" w:rsidRPr="00383C09" w:rsidRDefault="00383C09" w:rsidP="00BD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09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</w:t>
            </w:r>
            <w:r w:rsidR="00BD5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3C0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D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C0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371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401F30">
        <w:tc>
          <w:tcPr>
            <w:tcW w:w="2977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71" w:type="dxa"/>
          </w:tcPr>
          <w:p w:rsidR="00BD0827" w:rsidRPr="00383C09" w:rsidRDefault="00383C09" w:rsidP="00383C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83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Тарджиманян</w:t>
            </w:r>
            <w:proofErr w:type="spellEnd"/>
            <w:r w:rsidRPr="00383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Лия Николаевна, учитель физики высшей квалификационной категории, к.п.н. </w:t>
            </w:r>
          </w:p>
        </w:tc>
      </w:tr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71" w:type="dxa"/>
          </w:tcPr>
          <w:p w:rsidR="00296BB7" w:rsidRPr="00EF4E0F" w:rsidRDefault="00296BB7" w:rsidP="003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383C09" w:rsidRPr="00383C09">
              <w:rPr>
                <w:rFonts w:ascii="Times New Roman" w:hAnsi="Times New Roman" w:cs="Times New Roman"/>
                <w:sz w:val="24"/>
                <w:szCs w:val="24"/>
              </w:rPr>
              <w:t>по физике для 9</w:t>
            </w:r>
            <w:r w:rsidR="00BD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3C09" w:rsidRPr="00383C09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учебному плану НЧ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дится </w:t>
            </w:r>
            <w:r w:rsidR="003C25CB" w:rsidRPr="00383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3C25CB" w:rsidRPr="000D1DE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3C2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часа в неделю. Итого </w:t>
            </w:r>
            <w:r w:rsidR="003C25CB" w:rsidRPr="00383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383C09" w:rsidRPr="00383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="00383C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371" w:type="dxa"/>
          </w:tcPr>
          <w:p w:rsidR="00296BB7" w:rsidRPr="00D13CD7" w:rsidRDefault="0038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для 9</w:t>
            </w:r>
            <w:r w:rsidR="00BD55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="005B7CDB" w:rsidRPr="00D13CD7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составлена на основе:</w:t>
            </w:r>
          </w:p>
          <w:p w:rsidR="00047C84" w:rsidRDefault="005B7CDB" w:rsidP="00047C84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C84">
              <w:rPr>
                <w:rFonts w:ascii="Times New Roman" w:hAnsi="Times New Roman" w:cs="Times New Roman"/>
                <w:sz w:val="24"/>
                <w:szCs w:val="24"/>
              </w:rPr>
              <w:t>- ФГОС ООО (</w:t>
            </w:r>
            <w:r w:rsidR="00047C8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047C84" w:rsidRDefault="00047C84" w:rsidP="00047C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 Примерной основной образовательной программы основного общего образования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D13CD7" w:rsidRPr="00D13CD7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555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по физике </w:t>
            </w:r>
            <w:r w:rsidR="00D13CD7"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9 класс/Сост. Т.Н. </w:t>
            </w:r>
            <w:proofErr w:type="spellStart"/>
            <w:r w:rsidR="00D13CD7" w:rsidRPr="00D13CD7">
              <w:rPr>
                <w:rFonts w:ascii="Times New Roman" w:hAnsi="Times New Roman" w:cs="Times New Roman"/>
                <w:sz w:val="24"/>
                <w:szCs w:val="24"/>
              </w:rPr>
              <w:t>Сергиенко</w:t>
            </w:r>
            <w:proofErr w:type="gramStart"/>
            <w:r w:rsidR="00D13CD7" w:rsidRPr="00D13CD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13CD7" w:rsidRPr="00D13C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D13CD7" w:rsidRPr="00D13CD7">
              <w:rPr>
                <w:rFonts w:ascii="Times New Roman" w:hAnsi="Times New Roman" w:cs="Times New Roman"/>
                <w:sz w:val="24"/>
                <w:szCs w:val="24"/>
              </w:rPr>
              <w:t>.: ВАКО, 2016. – 48с. – (Рабочие программы)</w:t>
            </w:r>
          </w:p>
          <w:p w:rsidR="00BD0827" w:rsidRPr="00D13CD7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13CD7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13CD7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13CD7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401F30" w:rsidRPr="00296BB7" w:rsidTr="00401F30">
        <w:tc>
          <w:tcPr>
            <w:tcW w:w="2977" w:type="dxa"/>
          </w:tcPr>
          <w:p w:rsidR="00401F30" w:rsidRPr="00EF4E0F" w:rsidRDefault="0040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371" w:type="dxa"/>
          </w:tcPr>
          <w:p w:rsidR="00401F30" w:rsidRPr="00D026D0" w:rsidRDefault="00401F30" w:rsidP="00257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методического объединения учителей естественнонаучного цикла, руководитель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Е.С., протокол № 1 от 29.08.19 г. </w:t>
            </w:r>
          </w:p>
          <w:p w:rsidR="00401F30" w:rsidRPr="00D026D0" w:rsidRDefault="00401F30" w:rsidP="002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401F30" w:rsidRPr="00D026D0" w:rsidRDefault="00401F30" w:rsidP="002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№1/3 от 01.09.19 г.</w:t>
            </w:r>
          </w:p>
        </w:tc>
      </w:tr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371" w:type="dxa"/>
          </w:tcPr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физики в основной школе направлено на достижение следующих целей: 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• усвоение учащимися смысла основных понятий и законов физики, взаимосвязи между ними;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 •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 • 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 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убежденности в возможности познания окружающего мира и достоверности научных методов его изучения; 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>• организация экологического мышления и формирование ценностного отношения к природе;</w:t>
            </w:r>
          </w:p>
          <w:p w:rsid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 • развитие познавательного интереса и творческих способностей учащихся. </w:t>
            </w:r>
          </w:p>
          <w:p w:rsidR="00296BB7" w:rsidRPr="00D13CD7" w:rsidRDefault="00D13CD7" w:rsidP="00D13C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D7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поставленных целей учащимся необходимо овладеть методом научного познания и методами исследования </w:t>
            </w:r>
            <w:r w:rsidRPr="00D1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явлений природы, знаниями о механических, тепловых, электромагнитных и квантовых явлениях, физических величинах, характеризующих эти явления. У учащихся необходимо сформировать умения наблюдать физические явления и проводить экспериментальные исследования с использованием измерительных приборов. В процессе изучения физики должны быть усвоены такие общенаучные понятия, как природное явление, эмпирически установленный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 </w:t>
            </w:r>
          </w:p>
        </w:tc>
      </w:tr>
      <w:tr w:rsidR="00296BB7" w:rsidRPr="00296BB7" w:rsidTr="00401F30">
        <w:tc>
          <w:tcPr>
            <w:tcW w:w="2977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371" w:type="dxa"/>
          </w:tcPr>
          <w:p w:rsidR="00EF4E0F" w:rsidRPr="00AF6761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AF6761" w:rsidRPr="00AF6761" w:rsidRDefault="00AF6761" w:rsidP="00AF67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Физика. 9 </w:t>
            </w:r>
            <w:proofErr w:type="spellStart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/ А.В. </w:t>
            </w:r>
            <w:proofErr w:type="spellStart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F6761">
              <w:rPr>
                <w:rFonts w:ascii="Times New Roman" w:hAnsi="Times New Roman" w:cs="Times New Roman"/>
                <w:sz w:val="24"/>
                <w:szCs w:val="24"/>
              </w:rPr>
              <w:t>. – М.: Дрофа, 2018. – 319с.</w:t>
            </w:r>
          </w:p>
          <w:p w:rsidR="00EF4E0F" w:rsidRPr="00AF6761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AF6761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AF6761" w:rsidRPr="00AF6761" w:rsidRDefault="00AF6761" w:rsidP="00AF6761">
            <w:pPr>
              <w:pStyle w:val="a4"/>
              <w:spacing w:before="0" w:after="0" w:line="276" w:lineRule="auto"/>
            </w:pPr>
            <w:r w:rsidRPr="00AF6761">
              <w:t xml:space="preserve">1.Разноуровневые самостоятельные и контрольные работы  - Л. А. </w:t>
            </w:r>
            <w:proofErr w:type="spellStart"/>
            <w:r w:rsidRPr="00AF6761">
              <w:t>Кирик</w:t>
            </w:r>
            <w:proofErr w:type="spellEnd"/>
            <w:r w:rsidRPr="00AF6761">
              <w:t xml:space="preserve"> 9 класс.</w:t>
            </w:r>
          </w:p>
          <w:p w:rsidR="00AF6761" w:rsidRPr="00AF6761" w:rsidRDefault="00AF6761" w:rsidP="00AF6761">
            <w:pPr>
              <w:pStyle w:val="a4"/>
              <w:spacing w:before="0" w:after="0" w:line="276" w:lineRule="auto"/>
            </w:pPr>
            <w:r w:rsidRPr="00AF6761">
              <w:t>2.А.Е. Марон, Е.А. Марон Дидактический материал по физике для 9 классов, базовый и углубленный уровень, - 4-е изд. Стереотип. -  М.</w:t>
            </w:r>
            <w:proofErr w:type="gramStart"/>
            <w:r w:rsidRPr="00AF6761">
              <w:t xml:space="preserve"> :</w:t>
            </w:r>
            <w:proofErr w:type="gramEnd"/>
            <w:r w:rsidRPr="00AF6761">
              <w:t xml:space="preserve"> Дрофа, 2018. </w:t>
            </w:r>
          </w:p>
          <w:p w:rsidR="00E27CC9" w:rsidRPr="00AF6761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AF6761" w:rsidRPr="00AF6761" w:rsidRDefault="00AF6761" w:rsidP="00AF6761">
            <w:pPr>
              <w:pStyle w:val="a4"/>
              <w:spacing w:before="0" w:after="0" w:line="276" w:lineRule="auto"/>
              <w:ind w:firstLine="709"/>
            </w:pPr>
            <w:proofErr w:type="gramStart"/>
            <w:r w:rsidRPr="00AF6761">
              <w:rPr>
                <w:b/>
                <w:bCs/>
              </w:rPr>
              <w:t xml:space="preserve">- </w:t>
            </w:r>
            <w:hyperlink r:id="rId5" w:history="1">
              <w:r w:rsidRPr="00AF6761">
                <w:rPr>
                  <w:rStyle w:val="a5"/>
                  <w:lang w:val="en-US"/>
                </w:rPr>
                <w:t>https</w:t>
              </w:r>
              <w:r w:rsidRPr="00AF6761">
                <w:rPr>
                  <w:rStyle w:val="a5"/>
                </w:rPr>
                <w:t>://</w:t>
              </w:r>
              <w:r w:rsidRPr="00AF6761">
                <w:rPr>
                  <w:rStyle w:val="a5"/>
                  <w:lang w:val="en-US"/>
                </w:rPr>
                <w:t>phys</w:t>
              </w:r>
              <w:r w:rsidRPr="00AF6761">
                <w:rPr>
                  <w:rStyle w:val="a5"/>
                </w:rPr>
                <w:t>-</w:t>
              </w:r>
              <w:proofErr w:type="spellStart"/>
              <w:r w:rsidRPr="00AF6761">
                <w:rPr>
                  <w:rStyle w:val="a5"/>
                  <w:lang w:val="en-US"/>
                </w:rPr>
                <w:t>ege</w:t>
              </w:r>
              <w:proofErr w:type="spellEnd"/>
              <w:r w:rsidRPr="00AF6761">
                <w:rPr>
                  <w:rStyle w:val="a5"/>
                </w:rPr>
                <w:t>.</w:t>
              </w:r>
              <w:proofErr w:type="spellStart"/>
              <w:r w:rsidRPr="00AF6761">
                <w:rPr>
                  <w:rStyle w:val="a5"/>
                  <w:lang w:val="en-US"/>
                </w:rPr>
                <w:t>sdamgia</w:t>
              </w:r>
              <w:proofErr w:type="spellEnd"/>
              <w:r w:rsidRPr="00AF6761">
                <w:rPr>
                  <w:rStyle w:val="a5"/>
                </w:rPr>
                <w:t>.</w:t>
              </w:r>
              <w:proofErr w:type="spellStart"/>
              <w:r w:rsidRPr="00AF6761">
                <w:rPr>
                  <w:rStyle w:val="a5"/>
                  <w:lang w:val="en-US"/>
                </w:rPr>
                <w:t>ru</w:t>
              </w:r>
              <w:proofErr w:type="spellEnd"/>
              <w:r w:rsidRPr="00AF6761">
                <w:rPr>
                  <w:rStyle w:val="a5"/>
                </w:rPr>
                <w:t>/</w:t>
              </w:r>
              <w:r w:rsidRPr="00AF6761">
                <w:rPr>
                  <w:rStyle w:val="a5"/>
                  <w:lang w:val="en-US"/>
                </w:rPr>
                <w:t>test</w:t>
              </w:r>
              <w:r w:rsidRPr="00AF6761">
                <w:rPr>
                  <w:rStyle w:val="a5"/>
                </w:rPr>
                <w:t>?</w:t>
              </w:r>
              <w:r w:rsidRPr="00AF6761">
                <w:rPr>
                  <w:rStyle w:val="a5"/>
                  <w:lang w:val="en-US"/>
                </w:rPr>
                <w:t>filter</w:t>
              </w:r>
              <w:r w:rsidRPr="00AF6761">
                <w:rPr>
                  <w:rStyle w:val="a5"/>
                </w:rPr>
                <w:t>=</w:t>
              </w:r>
              <w:r w:rsidRPr="00AF6761">
                <w:rPr>
                  <w:rStyle w:val="a5"/>
                  <w:lang w:val="en-US"/>
                </w:rPr>
                <w:t>all</w:t>
              </w:r>
              <w:r w:rsidRPr="00AF6761">
                <w:rPr>
                  <w:rStyle w:val="a5"/>
                </w:rPr>
                <w:t>&amp;</w:t>
              </w:r>
              <w:r w:rsidRPr="00AF6761">
                <w:rPr>
                  <w:rStyle w:val="a5"/>
                  <w:lang w:val="en-US"/>
                </w:rPr>
                <w:t>category</w:t>
              </w:r>
              <w:r w:rsidRPr="00AF6761">
                <w:rPr>
                  <w:rStyle w:val="a5"/>
                </w:rPr>
                <w:t>_</w:t>
              </w:r>
              <w:r w:rsidRPr="00AF6761">
                <w:rPr>
                  <w:rStyle w:val="a5"/>
                  <w:lang w:val="en-US"/>
                </w:rPr>
                <w:t>id</w:t>
              </w:r>
              <w:r w:rsidRPr="00AF6761">
                <w:rPr>
                  <w:rStyle w:val="a5"/>
                </w:rPr>
                <w:t>=208</w:t>
              </w:r>
              <w:proofErr w:type="gramEnd"/>
            </w:hyperlink>
            <w:r w:rsidRPr="00AF6761">
              <w:t xml:space="preserve">  </w:t>
            </w:r>
            <w:hyperlink r:id="rId6" w:tgtFrame="_blank" w:history="1">
              <w:r w:rsidRPr="00AF6761">
                <w:rPr>
                  <w:bCs/>
                  <w:shd w:val="clear" w:color="auto" w:fill="FFFFFF"/>
                </w:rPr>
                <w:t xml:space="preserve">Решу </w:t>
              </w:r>
              <w:r w:rsidRPr="00AF6761">
                <w:rPr>
                  <w:shd w:val="clear" w:color="auto" w:fill="FFFFFF"/>
                </w:rPr>
                <w:t>О</w:t>
              </w:r>
              <w:r w:rsidRPr="00AF6761">
                <w:rPr>
                  <w:bCs/>
                  <w:shd w:val="clear" w:color="auto" w:fill="FFFFFF"/>
                </w:rPr>
                <w:t>ГЭ</w:t>
              </w:r>
              <w:r w:rsidRPr="00AF6761">
                <w:rPr>
                  <w:shd w:val="clear" w:color="auto" w:fill="FFFFFF"/>
                </w:rPr>
                <w:t>» — образовательный портал</w:t>
              </w:r>
            </w:hyperlink>
          </w:p>
          <w:p w:rsidR="00AF6761" w:rsidRPr="00AF6761" w:rsidRDefault="00AF6761" w:rsidP="00AF6761">
            <w:pPr>
              <w:pStyle w:val="a4"/>
              <w:spacing w:before="0" w:after="0" w:line="276" w:lineRule="auto"/>
              <w:ind w:firstLine="709"/>
            </w:pPr>
            <w:r w:rsidRPr="00AF6761">
              <w:t>-  https://foxford.ru/lessons/28839/conspects/1</w:t>
            </w:r>
            <w:r w:rsidRPr="00AF6761">
              <w:rPr>
                <w:bCs/>
              </w:rPr>
              <w:t xml:space="preserve"> </w:t>
            </w:r>
            <w:r w:rsidRPr="00AF6761">
              <w:t>Материалы к занятию</w:t>
            </w:r>
          </w:p>
          <w:p w:rsidR="00AF6761" w:rsidRPr="00AF6761" w:rsidRDefault="00AF6761" w:rsidP="00AF6761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Физика. Подготовка учащихся к ОГЭ по физике в рамках ФГОС. </w:t>
            </w:r>
          </w:p>
          <w:p w:rsidR="00AF6761" w:rsidRPr="00AF6761" w:rsidRDefault="00AF6761" w:rsidP="00AF6761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AF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https://www.youtube.com/watch?time_continue=1&amp;v=REqX6SjxGP8</w:t>
              </w:r>
            </w:hyperlink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физика </w:t>
            </w:r>
          </w:p>
          <w:p w:rsidR="00AF6761" w:rsidRPr="00AF6761" w:rsidRDefault="00AF6761" w:rsidP="00AF6761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AF67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http://www.virtulab.net/index.php?option=com_content&amp;view=article&amp;id=36:rezerford&amp;catid=38:16-&amp;Itemid=98</w:t>
              </w:r>
            </w:hyperlink>
            <w:r w:rsidRPr="00AF6761">
              <w:rPr>
                <w:rFonts w:ascii="Times New Roman" w:hAnsi="Times New Roman" w:cs="Times New Roman"/>
                <w:sz w:val="24"/>
                <w:szCs w:val="24"/>
              </w:rPr>
              <w:t xml:space="preserve">  Виртуальная лаборатория по физике. </w:t>
            </w:r>
          </w:p>
          <w:p w:rsidR="00296BB7" w:rsidRPr="00AF6761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E11DA"/>
    <w:multiLevelType w:val="multilevel"/>
    <w:tmpl w:val="658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47C84"/>
    <w:rsid w:val="000D1DEF"/>
    <w:rsid w:val="00132316"/>
    <w:rsid w:val="001B5377"/>
    <w:rsid w:val="00266115"/>
    <w:rsid w:val="00296BB7"/>
    <w:rsid w:val="002D7602"/>
    <w:rsid w:val="00366B74"/>
    <w:rsid w:val="00383C09"/>
    <w:rsid w:val="003C25CB"/>
    <w:rsid w:val="00401F30"/>
    <w:rsid w:val="00473C46"/>
    <w:rsid w:val="005B7CDB"/>
    <w:rsid w:val="00667DFE"/>
    <w:rsid w:val="006707F5"/>
    <w:rsid w:val="007129E4"/>
    <w:rsid w:val="009C33F7"/>
    <w:rsid w:val="00A013B4"/>
    <w:rsid w:val="00A15106"/>
    <w:rsid w:val="00AF5181"/>
    <w:rsid w:val="00AF6761"/>
    <w:rsid w:val="00B11F38"/>
    <w:rsid w:val="00B27D70"/>
    <w:rsid w:val="00B566C8"/>
    <w:rsid w:val="00BD0827"/>
    <w:rsid w:val="00BD5555"/>
    <w:rsid w:val="00C4330C"/>
    <w:rsid w:val="00D13CD7"/>
    <w:rsid w:val="00D769C6"/>
    <w:rsid w:val="00DC600C"/>
    <w:rsid w:val="00E27CC9"/>
    <w:rsid w:val="00EC7174"/>
    <w:rsid w:val="00EF4E0F"/>
    <w:rsid w:val="00FE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AF6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/index.php?option=com_content&amp;view=article&amp;id=36:rezerford&amp;catid=38:16-&amp;Itemid=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REqX6SjxG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lym23s&amp;from=yandex.ru%3Bsearch%2F%3Bweb%3B%3B&amp;text=&amp;etext=6803.cOP4MecavTkgA9FWGWYnNLm2GF9eO5QxhLhq56l1fnjltHRTPQCmnbcNhqYoMU-l.1bec64d7ebfa50db470aa91cf85a8e844bb49758&amp;uuid=&amp;state=PEtFfuTeVD5kpHnK9lio9WCnKp0DidhE9rs5TGtBySwiRXKUtOaYcwnFiTGGJfWEjPyjrg3--YEvjs4xPCzFbBihONT_qqEk25QHzUDuAOBQSwoVXPKpKMaTAbR1RSUwLWJB-qM_pdt6wcT59ZrCy2r-F9vsLuIs&amp;&amp;cst=AiuY0DBWFJ5Hyx_fyvalFGCu5H1vaGbXOjON76FVfMN6MoYNMIwdSo8dJrtJI7sVX1dEJtULz0zzHuRFG5VDavgrvSwAoKxIZIDBgQ_Gj0xv7iVfLsXmwnYDQRiPzNQ7I6KifulDlR3DYWv0EujAaALUiZ5x-iQsuwqKvGtpsLYuPa7-rPnn7z1L_JFu7_NP86L-2Gexnry5havNs9cTt1zatKazKfsipCq-SelzbRxKjUi5gzPJx83iX83V6UFWTRLj9z2Rwt2GDHphxIwHx-RbTaymPHrlc2KvzAsQ7czd7hDh1kfUB1RYRW0rWGxav99HsRNooA-JvBDxZgxCMbz8-Qti3HVDRKnVAavStx-svA62gmPbOVWqHVjSusJ3ytT1dZLxK-j1oKr1F4F2xIwOiNWdirbc1iAr6VirzmkfT4ogyU8ezY5nvEFK-LHYoGMvC8ZIQhEuRZdnnJLb-WN8tp9IbtmxnJxgl90ccIt3hVdlb4ebQy4bSqgtTDXIoJ3v4e4iZNPLNuz-VLM5opUxwpPwmGVSebM_3rE5gCXaxHPFzTIk_YuDQuEPdOFAgifleuq869XC57nXHCLC2qhwDb_BXtKbqg_4J573rqemz4Xb3BA38k4-iOKCX-_dNnXcpLnzy5q2rxkSTdZ-4b7zipuQLUUnIERnF2pZmx0JRjjEAsRFiikOGCVxIZyNJ8HUZY-HGNQ6LWkaDCv_391uPf-l1-aZjyN0bIwJu2CzsQpNZ_nz26myKpEQDoXYuxIErEBYScgrm5inkaYVnoxs-wVjiscF2mUlJ_NOTLpccTJ5U67heNXDFlIh5GslZEb3QEXyJVwlR8BFiq1zqaUEJ5gWdf0el2aumIiKKjkY9ssSB7AS4Y21gLqrkwTYnNXpjfUTU_7-WlZ8ryUcxob1sV0IkRdHc1Z45SMM_l02Ll7lTQYIHvFAtr_YCGhc&amp;data=UlNrNmk5WktYejY4cHFySjRXSWhXQU5mQ3dNQzlucUZ6akt6NVhTdXpaYmlfaUk3Y1dLelg3OG5rM0h3ZU5CN2U2OFNDUjhubnpLdkw3Nk5FaW1zNUhuQ24zSk1PQW5paV81a1U2ZE1GaUks&amp;sign=978d59d5dc846f99c617990cf6d360b9&amp;keyno=0&amp;b64e=2&amp;ref=orjY4mGPRjk5boDnW0uvlrrd71vZw9kpRGJgA8ksnbl5kWux0NzSA_VxPKc6OpcZjPmQRoap8am5F684orLbNUz5Y_Ao652KilPNAs-swWzJmD1GVnWv_KYj7iULYSl1dd-JvIptS-TAHhRMkjIozYSAvSWTpGuTHjGqVc1_sRNZvEE94adBT0DlqN96o6Gg&amp;l10n=ru&amp;rp=1&amp;cts=1570780983938%40%40events%3D%5B%7B%22event%22%3A%22click%22%2C%22id%22%3A%22lym23s%22%2C%22cts%22%3A1570780983938%2C%22fast%22%3A%7B%22organic%22%3A1%7D%2C%22service%22%3A%22web%22%2C%22event-id%22%3A%22k1lufw5e87%22%7D%5D&amp;mc=2.5032583347756456&amp;hdtime=7722.07" TargetMode="External"/><Relationship Id="rId5" Type="http://schemas.openxmlformats.org/officeDocument/2006/relationships/hyperlink" Target="https://phys-ege.sdamgia.ru/test?filter=all&amp;category_id=2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5</cp:revision>
  <dcterms:created xsi:type="dcterms:W3CDTF">2020-01-13T16:28:00Z</dcterms:created>
  <dcterms:modified xsi:type="dcterms:W3CDTF">2020-01-13T18:13:00Z</dcterms:modified>
</cp:coreProperties>
</file>