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6644AC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="00345E7E">
        <w:rPr>
          <w:rFonts w:ascii="Times New Roman" w:hAnsi="Times New Roman" w:cs="Times New Roman"/>
          <w:b/>
          <w:sz w:val="28"/>
          <w:szCs w:val="28"/>
        </w:rPr>
        <w:t>7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34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биологии </w:t>
            </w:r>
            <w:r w:rsidR="00345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644AC" w:rsidRDefault="0066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EF4E0F" w:rsidRDefault="00296BB7" w:rsidP="0034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345E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биологии 7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66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 в неделю. Итого </w:t>
            </w:r>
            <w:r w:rsidR="00664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EF4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EF4E0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44AC" w:rsidRPr="00DE7D4C">
              <w:rPr>
                <w:rFonts w:ascii="Times New Roman" w:hAnsi="Times New Roman"/>
                <w:sz w:val="24"/>
                <w:szCs w:val="24"/>
              </w:rPr>
              <w:t xml:space="preserve">Программы В.В. Пасечника и коллектива авторов. Биология. Рабочие программы. Предметная линия учебников «Линия жизни» 5-9 классы. М.: Просвещение, 2018. – 128 </w:t>
            </w:r>
            <w:proofErr w:type="gramStart"/>
            <w:r w:rsidR="006644AC" w:rsidRPr="00DE7D4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6644AC" w:rsidRPr="00DE7D4C">
              <w:rPr>
                <w:rFonts w:ascii="Times New Roman" w:hAnsi="Times New Roman"/>
                <w:sz w:val="24"/>
                <w:szCs w:val="24"/>
              </w:rPr>
              <w:t>. (Соответствует требованиям ФГОС).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естественных наук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="006644AC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6644AC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6644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Цели обучения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первоначальных систематизированных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представлений о биологических объектах, процессах, явлениях, закономерностях, об основных биологических теориях (клеточной, эволюционной), элементарных представлений о наследственности и изменчивости, об </w:t>
            </w:r>
            <w:proofErr w:type="spellStart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экосистемной</w:t>
            </w:r>
            <w:proofErr w:type="spellEnd"/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организации жизни; овладение понятийным аппаратом биологии.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Приобретение опыта использования методов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 биологической науки для изучения живых организмов и человека: наблюдение за живыми объектами, собственным организмом,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>Освоение приемов оказания первой</w:t>
            </w:r>
            <w:r w:rsidRPr="00DE7D4C">
              <w:rPr>
                <w:rFonts w:ascii="Times New Roman" w:hAnsi="Times New Roman"/>
                <w:sz w:val="24"/>
                <w:szCs w:val="24"/>
              </w:rPr>
              <w:t xml:space="preserve"> помощи, рациональной организации труда и отдых, выращивания и размножения культурных растений и домашних животных, ухода за ними; проведение наблюдений за состоянием собственного организма.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Формирование основ экологической грамотности: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 xml:space="preserve">способности оценивать последствия деятельности человека в природе, влияние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lastRenderedPageBreak/>
              <w:t>факторов риска на здоровье человека, выбирать целевые и смысловые установки в своих действиях и поступках по отношению к живой природе, своему здоровью, здоровью окружающих; осознания необходимости сохранения биологического разнообразия и природных местообитаний.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Овладение приемами работы с информацией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биологического содержания, представленной в разной форме (в виде текста, таблиц, схем, фотографий)</w:t>
            </w:r>
          </w:p>
          <w:p w:rsidR="006644AC" w:rsidRPr="00DE7D4C" w:rsidRDefault="006644AC" w:rsidP="006644AC">
            <w:pPr>
              <w:pStyle w:val="a4"/>
              <w:tabs>
                <w:tab w:val="left" w:pos="3015"/>
              </w:tabs>
              <w:spacing w:line="276" w:lineRule="auto"/>
              <w:ind w:firstLine="70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DE7D4C">
              <w:rPr>
                <w:rFonts w:ascii="Times New Roman" w:eastAsia="MS Mincho" w:hAnsi="Times New Roman"/>
                <w:b/>
                <w:bCs/>
                <w:i/>
                <w:iCs/>
                <w:sz w:val="24"/>
                <w:szCs w:val="24"/>
              </w:rPr>
              <w:t xml:space="preserve">Создание основы </w:t>
            </w:r>
            <w:r w:rsidRPr="00DE7D4C">
              <w:rPr>
                <w:rFonts w:ascii="Times New Roman" w:eastAsia="MS Mincho" w:hAnsi="Times New Roman"/>
                <w:bCs/>
                <w:iCs/>
                <w:sz w:val="24"/>
                <w:szCs w:val="24"/>
              </w:rPr>
              <w:t>для формирования интереса к дальнейшему расширению и углублению биологических знаний.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изучить сущность основных процессов, характерных живым организмам, особенности жизнедеятельности разных организмов.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процессы, сравнивать их у разных организмов</w:t>
            </w:r>
          </w:p>
          <w:p w:rsidR="006644AC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характеризовать процессы жизнедеятельности по плану;</w:t>
            </w:r>
          </w:p>
          <w:p w:rsidR="00296BB7" w:rsidRPr="006644AC" w:rsidRDefault="006644AC" w:rsidP="006644AC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  <w:tab w:val="num" w:pos="742"/>
              </w:tabs>
              <w:spacing w:line="276" w:lineRule="auto"/>
              <w:ind w:left="0" w:firstLine="709"/>
              <w:jc w:val="both"/>
            </w:pPr>
            <w:r w:rsidRPr="006644AC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и объяснять процессы жизнедеятельности по схемам, рисункам.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EE06ED" w:rsidRDefault="00345E7E" w:rsidP="00EF4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 xml:space="preserve">В.В. Пасечник, С.В. </w:t>
            </w:r>
            <w:proofErr w:type="spellStart"/>
            <w:r w:rsidRPr="009E6C4E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9E6C4E">
              <w:rPr>
                <w:rFonts w:ascii="Times New Roman" w:hAnsi="Times New Roman"/>
                <w:sz w:val="24"/>
                <w:szCs w:val="24"/>
              </w:rPr>
              <w:t xml:space="preserve">,  Г.С. Калинова   Биология. 7 класс. Москва «Просвещение», 2019. 159 </w:t>
            </w:r>
            <w:proofErr w:type="gramStart"/>
            <w:r w:rsidRPr="009E6C4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E6C4E">
              <w:rPr>
                <w:rFonts w:ascii="Times New Roman" w:hAnsi="Times New Roman"/>
                <w:sz w:val="24"/>
                <w:szCs w:val="24"/>
              </w:rPr>
              <w:t>.</w:t>
            </w:r>
            <w:r w:rsidRPr="00EE0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6ED" w:rsidRPr="00EE06ED">
              <w:rPr>
                <w:rFonts w:ascii="Times New Roman" w:hAnsi="Times New Roman" w:cs="Times New Roman"/>
                <w:sz w:val="24"/>
                <w:szCs w:val="24"/>
              </w:rPr>
              <w:t>(Соответствует требованиям ФГОС)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345E7E" w:rsidRDefault="00345E7E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6C4E">
              <w:rPr>
                <w:rFonts w:ascii="Times New Roman" w:hAnsi="Times New Roman"/>
                <w:sz w:val="24"/>
                <w:szCs w:val="24"/>
              </w:rPr>
              <w:t xml:space="preserve">В.В. Пасечник Уроки биологии. 7 класс: пособие для учителей </w:t>
            </w:r>
            <w:proofErr w:type="spellStart"/>
            <w:r w:rsidRPr="009E6C4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E6C4E">
              <w:rPr>
                <w:rFonts w:ascii="Times New Roman" w:hAnsi="Times New Roman"/>
                <w:sz w:val="24"/>
                <w:szCs w:val="24"/>
              </w:rPr>
              <w:t xml:space="preserve">. организаций / В.В. Пасечник, С.В. </w:t>
            </w:r>
            <w:proofErr w:type="spellStart"/>
            <w:r w:rsidRPr="009E6C4E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9E6C4E">
              <w:rPr>
                <w:rFonts w:ascii="Times New Roman" w:hAnsi="Times New Roman"/>
                <w:sz w:val="24"/>
                <w:szCs w:val="24"/>
              </w:rPr>
              <w:t>,  Г.С. Калинова.  Изд-во «Просвещение» 2014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45E7E" w:rsidRPr="00FB6020" w:rsidRDefault="000D19D9" w:rsidP="00345E7E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5" w:tgtFrame="_blank" w:history="1">
              <w:r w:rsidR="00345E7E" w:rsidRPr="00FB6020">
                <w:rPr>
                  <w:rStyle w:val="a7"/>
                  <w:color w:val="auto"/>
                  <w:shd w:val="clear" w:color="auto" w:fill="FFFFFF"/>
                </w:rPr>
                <w:t>http://school-collection.edu.ru</w:t>
              </w:r>
            </w:hyperlink>
          </w:p>
          <w:p w:rsidR="00345E7E" w:rsidRPr="00FB6020" w:rsidRDefault="00345E7E" w:rsidP="00345E7E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r w:rsidRPr="00FB6020">
              <w:rPr>
                <w:shd w:val="clear" w:color="auto" w:fill="FFFFFF"/>
              </w:rPr>
              <w:t> </w:t>
            </w:r>
            <w:hyperlink r:id="rId6" w:tgtFrame="_blank" w:history="1">
              <w:r w:rsidRPr="00FB6020">
                <w:rPr>
                  <w:rStyle w:val="a7"/>
                  <w:color w:val="auto"/>
                  <w:shd w:val="clear" w:color="auto" w:fill="FFFFFF"/>
                </w:rPr>
                <w:t>http://fcior.edu.ru</w:t>
              </w:r>
            </w:hyperlink>
          </w:p>
          <w:p w:rsidR="00345E7E" w:rsidRPr="00FB6020" w:rsidRDefault="000D19D9" w:rsidP="00345E7E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7" w:tgtFrame="_blank" w:history="1">
              <w:r w:rsidR="00345E7E" w:rsidRPr="00FB6020">
                <w:rPr>
                  <w:rStyle w:val="a7"/>
                  <w:color w:val="auto"/>
                  <w:shd w:val="clear" w:color="auto" w:fill="FFFFFF"/>
                </w:rPr>
                <w:t>http://bio.1september.ru</w:t>
              </w:r>
            </w:hyperlink>
          </w:p>
          <w:p w:rsidR="00345E7E" w:rsidRPr="00FB6020" w:rsidRDefault="000D19D9" w:rsidP="00345E7E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8" w:tgtFrame="_blank" w:history="1">
              <w:r w:rsidR="00345E7E" w:rsidRPr="00FB6020">
                <w:rPr>
                  <w:rStyle w:val="a7"/>
                  <w:color w:val="auto"/>
                  <w:shd w:val="clear" w:color="auto" w:fill="FFFFFF"/>
                </w:rPr>
                <w:t>http://www.sbio.info</w:t>
              </w:r>
            </w:hyperlink>
          </w:p>
          <w:p w:rsidR="00345E7E" w:rsidRPr="00FB6020" w:rsidRDefault="000D19D9" w:rsidP="00345E7E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9" w:tgtFrame="_blank" w:history="1">
              <w:r w:rsidR="00345E7E" w:rsidRPr="00FB6020">
                <w:rPr>
                  <w:rStyle w:val="a7"/>
                  <w:color w:val="auto"/>
                  <w:shd w:val="clear" w:color="auto" w:fill="FFFFFF"/>
                </w:rPr>
                <w:t>http://www.darwin.museum.ru</w:t>
              </w:r>
            </w:hyperlink>
          </w:p>
          <w:p w:rsidR="00345E7E" w:rsidRPr="00FB6020" w:rsidRDefault="000D19D9" w:rsidP="00345E7E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0" w:tgtFrame="_blank" w:history="1">
              <w:r w:rsidR="00345E7E" w:rsidRPr="00FB6020">
                <w:rPr>
                  <w:rStyle w:val="a7"/>
                  <w:color w:val="auto"/>
                  <w:shd w:val="clear" w:color="auto" w:fill="FFFFFF"/>
                </w:rPr>
                <w:t>http://www.zin.ru/museum/</w:t>
              </w:r>
            </w:hyperlink>
          </w:p>
          <w:p w:rsidR="00345E7E" w:rsidRPr="00FB6020" w:rsidRDefault="000D19D9" w:rsidP="00345E7E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  <w:hyperlink r:id="rId11" w:tgtFrame="_blank" w:history="1">
              <w:r w:rsidR="00345E7E" w:rsidRPr="00FB6020">
                <w:rPr>
                  <w:rStyle w:val="a7"/>
                  <w:color w:val="auto"/>
                  <w:shd w:val="clear" w:color="auto" w:fill="FFFFFF"/>
                </w:rPr>
                <w:t>http://www.theanimalworld.ru/</w:t>
              </w:r>
            </w:hyperlink>
          </w:p>
          <w:p w:rsidR="00296BB7" w:rsidRPr="00EE06ED" w:rsidRDefault="00296BB7" w:rsidP="00EE06ED">
            <w:pPr>
              <w:pStyle w:val="a6"/>
              <w:spacing w:before="0" w:beforeAutospacing="0" w:after="0" w:afterAutospacing="0" w:line="276" w:lineRule="auto"/>
              <w:ind w:firstLine="709"/>
              <w:jc w:val="both"/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42517"/>
    <w:multiLevelType w:val="hybridMultilevel"/>
    <w:tmpl w:val="2FAA1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19D9"/>
    <w:rsid w:val="00171640"/>
    <w:rsid w:val="00251590"/>
    <w:rsid w:val="00266115"/>
    <w:rsid w:val="00296BB7"/>
    <w:rsid w:val="00345E7E"/>
    <w:rsid w:val="005B7CDB"/>
    <w:rsid w:val="00602CAE"/>
    <w:rsid w:val="006644AC"/>
    <w:rsid w:val="009A4EDC"/>
    <w:rsid w:val="00BD0827"/>
    <w:rsid w:val="00CB39A7"/>
    <w:rsid w:val="00D45938"/>
    <w:rsid w:val="00D769C6"/>
    <w:rsid w:val="00D92BBE"/>
    <w:rsid w:val="00E27CC9"/>
    <w:rsid w:val="00EE06ED"/>
    <w:rsid w:val="00EF4E0F"/>
    <w:rsid w:val="00F4458A"/>
    <w:rsid w:val="00FB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Plain Text"/>
    <w:basedOn w:val="a"/>
    <w:link w:val="a5"/>
    <w:rsid w:val="006644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6644AC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EE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E0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io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.1septemb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www.theanimalworld.ru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zin.ru/museu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win.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2020-01-17T11:33:00Z</dcterms:created>
  <dcterms:modified xsi:type="dcterms:W3CDTF">2020-01-17T12:07:00Z</dcterms:modified>
</cp:coreProperties>
</file>